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9BDF" w14:textId="77777777" w:rsidR="003C4B89" w:rsidRDefault="00000000">
      <w:pPr>
        <w:spacing w:after="0" w:line="240" w:lineRule="auto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14:paraId="6E3D8C48" w14:textId="77777777" w:rsidR="003C4B89" w:rsidRDefault="003C4B89">
      <w:pPr>
        <w:spacing w:after="0"/>
        <w:jc w:val="center"/>
        <w:rPr>
          <w:b/>
          <w:sz w:val="24"/>
          <w:szCs w:val="24"/>
        </w:rPr>
      </w:pPr>
    </w:p>
    <w:p w14:paraId="4A3B90EE" w14:textId="77777777" w:rsidR="003C4B89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Programa Interno de Bolsa de Iniciação Científica do </w:t>
      </w:r>
      <w:r>
        <w:rPr>
          <w:b/>
          <w:sz w:val="24"/>
          <w:szCs w:val="24"/>
        </w:rPr>
        <w:br/>
        <w:t>Jardim Botânico da UFRRJ - PROVERDE.</w:t>
      </w:r>
    </w:p>
    <w:p w14:paraId="6A33CE27" w14:textId="4F2B135D" w:rsidR="003C4B89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N.º 01</w:t>
      </w:r>
      <w:r w:rsidR="006A0084">
        <w:rPr>
          <w:b/>
          <w:sz w:val="24"/>
          <w:szCs w:val="24"/>
        </w:rPr>
        <w:t xml:space="preserve">/2026 </w:t>
      </w:r>
      <w:r>
        <w:rPr>
          <w:b/>
          <w:sz w:val="24"/>
          <w:szCs w:val="24"/>
        </w:rPr>
        <w:t xml:space="preserve">JB/PROPPG </w:t>
      </w:r>
    </w:p>
    <w:p w14:paraId="6078AA3F" w14:textId="34AB55B8" w:rsidR="003C4B89" w:rsidRDefault="003C4B89">
      <w:pPr>
        <w:spacing w:after="0"/>
        <w:jc w:val="center"/>
        <w:rPr>
          <w:b/>
          <w:sz w:val="24"/>
          <w:szCs w:val="24"/>
        </w:rPr>
      </w:pPr>
    </w:p>
    <w:p w14:paraId="10282B4D" w14:textId="1C7A9126" w:rsidR="003C4B89" w:rsidRDefault="003C4B89">
      <w:pPr>
        <w:spacing w:after="0"/>
        <w:jc w:val="center"/>
        <w:rPr>
          <w:b/>
          <w:sz w:val="16"/>
          <w:szCs w:val="16"/>
        </w:rPr>
      </w:pPr>
    </w:p>
    <w:p w14:paraId="7011D879" w14:textId="77777777" w:rsidR="003C4B89" w:rsidRDefault="000000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RECURSO</w:t>
      </w:r>
    </w:p>
    <w:p w14:paraId="77AAA04D" w14:textId="7BEF48B2" w:rsidR="003C4B89" w:rsidRDefault="006A0084">
      <w:pPr>
        <w:spacing w:after="0"/>
        <w:jc w:val="center"/>
        <w:rPr>
          <w:b/>
          <w:sz w:val="16"/>
          <w:szCs w:val="16"/>
        </w:rPr>
      </w:pPr>
      <w:r w:rsidRPr="006A0084">
        <w:rPr>
          <w:b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5D60D" wp14:editId="4692803A">
                <wp:simplePos x="0" y="0"/>
                <wp:positionH relativeFrom="column">
                  <wp:posOffset>62865</wp:posOffset>
                </wp:positionH>
                <wp:positionV relativeFrom="paragraph">
                  <wp:posOffset>111125</wp:posOffset>
                </wp:positionV>
                <wp:extent cx="5143500" cy="9525"/>
                <wp:effectExtent l="0" t="0" r="19050" b="28575"/>
                <wp:wrapNone/>
                <wp:docPr id="763038393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BA04B" id="Conector reto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8.75pt" to="409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" strokecolor="#4579b8 [3044]"/>
            </w:pict>
          </mc:Fallback>
        </mc:AlternateContent>
      </w:r>
    </w:p>
    <w:p w14:paraId="67D49E09" w14:textId="54248E45" w:rsidR="003C4B89" w:rsidRDefault="003C4B89">
      <w:pPr>
        <w:spacing w:after="0"/>
      </w:pPr>
    </w:p>
    <w:p w14:paraId="62BFA70B" w14:textId="40F8DCD5" w:rsidR="003C4B89" w:rsidRDefault="00000000">
      <w:pPr>
        <w:spacing w:after="0"/>
      </w:pPr>
      <w:r>
        <w:t xml:space="preserve">Área de Ação: </w:t>
      </w:r>
    </w:p>
    <w:p w14:paraId="6D7840C9" w14:textId="132BFE01" w:rsidR="003C4B89" w:rsidRDefault="00000000">
      <w:pPr>
        <w:spacing w:after="0"/>
      </w:pPr>
      <w:r>
        <w:t xml:space="preserve">Nome do Professor: </w:t>
      </w:r>
    </w:p>
    <w:p w14:paraId="395A5F86" w14:textId="3CAAB04A" w:rsidR="003C4B89" w:rsidRDefault="00000000">
      <w:pPr>
        <w:spacing w:after="0"/>
      </w:pPr>
      <w:r>
        <w:t>CPF:</w:t>
      </w:r>
    </w:p>
    <w:p w14:paraId="5B0F5EEF" w14:textId="6EBF98A3" w:rsidR="003C4B89" w:rsidRDefault="00000000">
      <w:pPr>
        <w:spacing w:after="0"/>
      </w:pPr>
      <w:r>
        <w:t>E-mail:</w:t>
      </w:r>
    </w:p>
    <w:p w14:paraId="77B9ED0F" w14:textId="6EB6E0E4" w:rsidR="003C4B89" w:rsidRDefault="00000000">
      <w:pPr>
        <w:spacing w:after="0"/>
      </w:pPr>
      <w:r>
        <w:t xml:space="preserve">Título do Projeto: </w:t>
      </w:r>
    </w:p>
    <w:p w14:paraId="32C84A6B" w14:textId="13285F5A" w:rsidR="003C4B89" w:rsidRDefault="003C4B89">
      <w:pPr>
        <w:spacing w:after="0"/>
      </w:pPr>
    </w:p>
    <w:p w14:paraId="48DBA8FD" w14:textId="1DC1BF3B" w:rsidR="003C4B89" w:rsidRDefault="006A0084">
      <w:pPr>
        <w:spacing w:after="0"/>
        <w:rPr>
          <w:b/>
        </w:rPr>
      </w:pPr>
      <w:r w:rsidRPr="006A0084">
        <w:rPr>
          <w:b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DDAB7" wp14:editId="793EA697">
                <wp:simplePos x="0" y="0"/>
                <wp:positionH relativeFrom="margin">
                  <wp:posOffset>118745</wp:posOffset>
                </wp:positionH>
                <wp:positionV relativeFrom="paragraph">
                  <wp:posOffset>24765</wp:posOffset>
                </wp:positionV>
                <wp:extent cx="5143500" cy="9525"/>
                <wp:effectExtent l="0" t="0" r="19050" b="28575"/>
                <wp:wrapNone/>
                <wp:docPr id="51122018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98AD4" id="Conector reto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.35pt,1.95pt" to="414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" strokecolor="#4579b8 [3044]">
                <w10:wrap anchorx="margin"/>
              </v:line>
            </w:pict>
          </mc:Fallback>
        </mc:AlternateContent>
      </w:r>
    </w:p>
    <w:p w14:paraId="2DEEBBA4" w14:textId="109F2D5C" w:rsidR="003C4B89" w:rsidRDefault="003C4B89">
      <w:pPr>
        <w:spacing w:after="0"/>
        <w:rPr>
          <w:b/>
        </w:rPr>
      </w:pPr>
    </w:p>
    <w:p w14:paraId="3AA1523A" w14:textId="3EAAC600" w:rsidR="003C4B89" w:rsidRDefault="00000000">
      <w:pPr>
        <w:spacing w:after="0"/>
        <w:rPr>
          <w:b/>
        </w:rPr>
      </w:pPr>
      <w:r>
        <w:rPr>
          <w:b/>
        </w:rPr>
        <w:t>Observações:</w:t>
      </w:r>
    </w:p>
    <w:p w14:paraId="59DC5821" w14:textId="77777777" w:rsidR="003C4B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 professor deverá remeter este documento preenchido para o e-mail </w:t>
      </w:r>
      <w:hyperlink r:id="rId8">
        <w:r>
          <w:rPr>
            <w:color w:val="0000FF"/>
            <w:u w:val="single"/>
          </w:rPr>
          <w:t>jardimbotanico.proverde@gmail.com</w:t>
        </w:r>
      </w:hyperlink>
      <w:r>
        <w:rPr>
          <w:color w:val="000000"/>
        </w:rPr>
        <w:t>, em formato “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” </w:t>
      </w:r>
      <w:r>
        <w:rPr>
          <w:color w:val="000000"/>
          <w:u w:val="single"/>
        </w:rPr>
        <w:t>no prazo definido em edital</w:t>
      </w:r>
      <w:r>
        <w:rPr>
          <w:color w:val="000000"/>
        </w:rPr>
        <w:t xml:space="preserve">, indicando os pontos de discordância devidamente substanciados; </w:t>
      </w:r>
    </w:p>
    <w:p w14:paraId="752DDAC1" w14:textId="45EC2F5D" w:rsidR="003C4B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Recursos remetidos fora do prazo ou que não obedeçam ao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 fornecido não serão julgados;</w:t>
      </w:r>
    </w:p>
    <w:p w14:paraId="7B2E061C" w14:textId="6C0B2431" w:rsidR="003C4B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Cada recurso será encaminhado, para apreciação e julgamento, à Coordenação e </w:t>
      </w:r>
      <w:r w:rsidR="006A0084">
        <w:rPr>
          <w:color w:val="000000"/>
        </w:rPr>
        <w:t>à</w:t>
      </w:r>
      <w:r>
        <w:rPr>
          <w:color w:val="000000"/>
        </w:rPr>
        <w:t xml:space="preserve"> Co</w:t>
      </w:r>
      <w:r w:rsidR="006A0084">
        <w:rPr>
          <w:color w:val="000000"/>
        </w:rPr>
        <w:t>missão de Avaliação</w:t>
      </w:r>
      <w:r>
        <w:rPr>
          <w:color w:val="000000"/>
        </w:rPr>
        <w:t xml:space="preserve"> do Jardim Botânico para deliberação. A decisão tomada será considerada final e soberana, de acordo com o regimento que normatiza as ações do Jardim Botânico.</w:t>
      </w:r>
    </w:p>
    <w:p w14:paraId="2FAD64DF" w14:textId="3C9A3491" w:rsidR="003C4B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As respostas aos recursos serão enviadas pela Coordenação do Jardim Botânico exclusivamente por e-mail apenas após o prazo final de interposição de recursos.</w:t>
      </w:r>
    </w:p>
    <w:p w14:paraId="2A038CDD" w14:textId="170538A1" w:rsidR="003C4B89" w:rsidRDefault="003C4B89">
      <w:pPr>
        <w:spacing w:after="0"/>
      </w:pPr>
    </w:p>
    <w:p w14:paraId="653FC98F" w14:textId="254DBB04" w:rsidR="003C4B89" w:rsidRDefault="006A0084">
      <w:pPr>
        <w:spacing w:after="0"/>
      </w:pPr>
      <w:r w:rsidRPr="006A0084">
        <w:rPr>
          <w:b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ABFB9" wp14:editId="38B9C80F">
                <wp:simplePos x="0" y="0"/>
                <wp:positionH relativeFrom="margin">
                  <wp:posOffset>177165</wp:posOffset>
                </wp:positionH>
                <wp:positionV relativeFrom="paragraph">
                  <wp:posOffset>41275</wp:posOffset>
                </wp:positionV>
                <wp:extent cx="5143500" cy="9525"/>
                <wp:effectExtent l="0" t="0" r="19050" b="28575"/>
                <wp:wrapNone/>
                <wp:docPr id="165178192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176BE" id="Conector reto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95pt,3.25pt" to="418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</w:p>
    <w:p w14:paraId="5B245388" w14:textId="751AEEF2" w:rsidR="003C4B89" w:rsidRDefault="003C4B89">
      <w:pPr>
        <w:spacing w:after="0"/>
        <w:jc w:val="center"/>
        <w:rPr>
          <w:b/>
        </w:rPr>
      </w:pPr>
    </w:p>
    <w:p w14:paraId="1BA5676B" w14:textId="77777777" w:rsidR="003C4B89" w:rsidRDefault="00000000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Descrição da solicitação – Até 2.000 caracteres (com espaços):</w:t>
      </w:r>
    </w:p>
    <w:p w14:paraId="337D33A3" w14:textId="77777777" w:rsidR="003C4B89" w:rsidRDefault="003C4B89">
      <w:pPr>
        <w:spacing w:after="0"/>
      </w:pPr>
    </w:p>
    <w:p w14:paraId="6532BDCB" w14:textId="77777777" w:rsidR="003C4B89" w:rsidRDefault="003C4B89">
      <w:pPr>
        <w:spacing w:after="0"/>
      </w:pPr>
    </w:p>
    <w:p w14:paraId="66A7FCD2" w14:textId="77777777" w:rsidR="003C4B89" w:rsidRDefault="003C4B89">
      <w:pPr>
        <w:spacing w:after="0"/>
      </w:pPr>
    </w:p>
    <w:p w14:paraId="559AE997" w14:textId="77777777" w:rsidR="003C4B89" w:rsidRDefault="003C4B89">
      <w:pPr>
        <w:spacing w:after="0"/>
      </w:pPr>
    </w:p>
    <w:p w14:paraId="330035E0" w14:textId="77777777" w:rsidR="003C4B89" w:rsidRDefault="003C4B89">
      <w:pPr>
        <w:spacing w:after="0"/>
      </w:pPr>
    </w:p>
    <w:p w14:paraId="2A1F9B0F" w14:textId="77777777" w:rsidR="003C4B89" w:rsidRDefault="003C4B89">
      <w:pPr>
        <w:spacing w:after="0"/>
      </w:pPr>
    </w:p>
    <w:p w14:paraId="198C4945" w14:textId="77777777" w:rsidR="003C4B89" w:rsidRDefault="003C4B89">
      <w:pPr>
        <w:spacing w:after="0"/>
      </w:pPr>
    </w:p>
    <w:p w14:paraId="35E3A619" w14:textId="77777777" w:rsidR="003C4B89" w:rsidRDefault="003C4B89">
      <w:pPr>
        <w:spacing w:after="0"/>
      </w:pPr>
    </w:p>
    <w:p w14:paraId="7967D23D" w14:textId="77777777" w:rsidR="003C4B89" w:rsidRDefault="003C4B89">
      <w:pPr>
        <w:spacing w:after="0"/>
      </w:pPr>
    </w:p>
    <w:p w14:paraId="1EF9611A" w14:textId="77777777" w:rsidR="003C4B89" w:rsidRDefault="003C4B89">
      <w:pPr>
        <w:spacing w:after="0"/>
      </w:pPr>
    </w:p>
    <w:p w14:paraId="600EEE7F" w14:textId="77777777" w:rsidR="003C4B89" w:rsidRDefault="003C4B89">
      <w:pPr>
        <w:spacing w:after="0"/>
      </w:pPr>
    </w:p>
    <w:sectPr w:rsidR="003C4B89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292D" w14:textId="77777777" w:rsidR="003C0F91" w:rsidRDefault="003C0F91">
      <w:pPr>
        <w:spacing w:after="0" w:line="240" w:lineRule="auto"/>
      </w:pPr>
      <w:r>
        <w:separator/>
      </w:r>
    </w:p>
  </w:endnote>
  <w:endnote w:type="continuationSeparator" w:id="0">
    <w:p w14:paraId="0C11A84A" w14:textId="77777777" w:rsidR="003C0F91" w:rsidRDefault="003C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87BE" w14:textId="77777777" w:rsidR="003C0F91" w:rsidRDefault="003C0F91">
      <w:pPr>
        <w:spacing w:after="0" w:line="240" w:lineRule="auto"/>
      </w:pPr>
      <w:r>
        <w:separator/>
      </w:r>
    </w:p>
  </w:footnote>
  <w:footnote w:type="continuationSeparator" w:id="0">
    <w:p w14:paraId="03F293EC" w14:textId="77777777" w:rsidR="003C0F91" w:rsidRDefault="003C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DF59" w14:textId="77777777" w:rsidR="003C4B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  <w:sz w:val="20"/>
        <w:szCs w:val="20"/>
      </w:rPr>
      <w:drawing>
        <wp:inline distT="0" distB="0" distL="0" distR="0" wp14:anchorId="745EDE4F" wp14:editId="76836D2A">
          <wp:extent cx="727861" cy="615718"/>
          <wp:effectExtent l="0" t="0" r="0" b="0"/>
          <wp:docPr id="13" name="image2.jpg" descr="Logo JB3 com J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JB3 com J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861" cy="61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AFFD6D3" wp14:editId="33E12C27">
          <wp:simplePos x="0" y="0"/>
          <wp:positionH relativeFrom="column">
            <wp:posOffset>-609599</wp:posOffset>
          </wp:positionH>
          <wp:positionV relativeFrom="paragraph">
            <wp:posOffset>19050</wp:posOffset>
          </wp:positionV>
          <wp:extent cx="4754713" cy="563395"/>
          <wp:effectExtent l="0" t="0" r="0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2532"/>
                  <a:stretch>
                    <a:fillRect/>
                  </a:stretch>
                </pic:blipFill>
                <pic:spPr>
                  <a:xfrm>
                    <a:off x="0" y="0"/>
                    <a:ext cx="4754713" cy="56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914C7"/>
    <w:multiLevelType w:val="multilevel"/>
    <w:tmpl w:val="8B1AE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823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89"/>
    <w:rsid w:val="003C0F91"/>
    <w:rsid w:val="003C4B89"/>
    <w:rsid w:val="006376B4"/>
    <w:rsid w:val="006A0084"/>
    <w:rsid w:val="006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6E5"/>
  <w15:docId w15:val="{5610957F-0B1A-4566-8048-AC9BD457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C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5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6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8E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56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6F3"/>
  </w:style>
  <w:style w:type="paragraph" w:styleId="Rodap">
    <w:name w:val="footer"/>
    <w:basedOn w:val="Normal"/>
    <w:link w:val="RodapChar"/>
    <w:uiPriority w:val="99"/>
    <w:unhideWhenUsed/>
    <w:rsid w:val="00256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6F3"/>
  </w:style>
  <w:style w:type="character" w:styleId="MenoPendente">
    <w:name w:val="Unresolved Mention"/>
    <w:basedOn w:val="Fontepargpadro"/>
    <w:uiPriority w:val="99"/>
    <w:semiHidden/>
    <w:unhideWhenUsed/>
    <w:rsid w:val="00BC487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dimbotanico.proverd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Z2p0VOs3R0PC+ltLpz9lBRrYQ==">AMUW2mWmIboMOLSbAm0gW/VxEy6CR+Rs0ewVl3ZJZrTLtnacDGv+tecUNPgUIcCVRBmqRtJABVT1wJAuYqYZO4RvS/sYoXDxzWp9yeKL8UfFUjDM291Z+Wk=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926</Characters>
  <Application>Microsoft Office Word</Application>
  <DocSecurity>0</DocSecurity>
  <Lines>15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Marcelo Souza</cp:lastModifiedBy>
  <cp:revision>2</cp:revision>
  <dcterms:created xsi:type="dcterms:W3CDTF">2026-04-07T21:46:00Z</dcterms:created>
  <dcterms:modified xsi:type="dcterms:W3CDTF">2026-04-07T21:46:00Z</dcterms:modified>
</cp:coreProperties>
</file>